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2970" w:rsidRPr="00112970" w:rsidRDefault="00112970" w:rsidP="00112970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11297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Ogłoszenie nr 500095377-N-2018 z dnia 27-04-2018 r.</w:t>
      </w:r>
    </w:p>
    <w:p w:rsidR="00112970" w:rsidRPr="00112970" w:rsidRDefault="00112970" w:rsidP="00112970">
      <w:pPr>
        <w:shd w:val="clear" w:color="auto" w:fill="FBFBE1"/>
        <w:spacing w:after="0" w:line="240" w:lineRule="auto"/>
        <w:jc w:val="center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112970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t>Warszawa:</w:t>
      </w:r>
      <w:r w:rsidRPr="00112970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br/>
        <w:t>OGŁOSZENIE O ZMIANIE OGŁOSZENIA</w:t>
      </w:r>
    </w:p>
    <w:p w:rsidR="00112970" w:rsidRPr="00112970" w:rsidRDefault="00112970" w:rsidP="00112970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112970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OGŁOSZENIE DOTYCZY:</w:t>
      </w:r>
    </w:p>
    <w:p w:rsidR="00112970" w:rsidRPr="00112970" w:rsidRDefault="00112970" w:rsidP="00112970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11297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Ogłoszenia o zamówieniu</w:t>
      </w:r>
    </w:p>
    <w:p w:rsidR="00112970" w:rsidRPr="00112970" w:rsidRDefault="00112970" w:rsidP="00112970">
      <w:pPr>
        <w:shd w:val="clear" w:color="auto" w:fill="FBFBE1"/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112970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INFORMACJE O ZMIENIANYM OGŁOSZENIU</w:t>
      </w:r>
    </w:p>
    <w:p w:rsidR="00112970" w:rsidRPr="00112970" w:rsidRDefault="00112970" w:rsidP="00112970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112970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Numer: </w:t>
      </w:r>
      <w:r w:rsidRPr="0011297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545912-N-2018 </w:t>
      </w:r>
      <w:r w:rsidRPr="0011297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112970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Data: </w:t>
      </w:r>
      <w:r w:rsidRPr="0011297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16/04/2018 </w:t>
      </w:r>
    </w:p>
    <w:p w:rsidR="00112970" w:rsidRPr="00112970" w:rsidRDefault="00112970" w:rsidP="00112970">
      <w:pPr>
        <w:shd w:val="clear" w:color="auto" w:fill="FBFBE1"/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112970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SEKCJA I: ZAMAWIAJĄCY</w:t>
      </w:r>
    </w:p>
    <w:p w:rsidR="00112970" w:rsidRPr="00112970" w:rsidRDefault="00112970" w:rsidP="00112970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11297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Uniwersytet Muzyczny Fryderyka Chopina, Krajowy numer identyfikacyjny 27570200000, ul. ul. Okólnik  2, 00368   Warszawa, woj. mazowieckie, państwo Polska, tel. 228 278 309, e-mail przetargi@chopin.edu.pl, faks 228 278 309.</w:t>
      </w:r>
      <w:r w:rsidRPr="0011297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  <w:t>Adres strony internetowej (</w:t>
      </w:r>
      <w:proofErr w:type="spellStart"/>
      <w:r w:rsidRPr="0011297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url</w:t>
      </w:r>
      <w:proofErr w:type="spellEnd"/>
      <w:r w:rsidRPr="0011297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): bip.chopin.edu.pl </w:t>
      </w:r>
    </w:p>
    <w:p w:rsidR="00112970" w:rsidRPr="00112970" w:rsidRDefault="00112970" w:rsidP="00112970">
      <w:pPr>
        <w:shd w:val="clear" w:color="auto" w:fill="FBFBE1"/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112970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SEKCJA II: ZMIANY W OGŁOSZENIU</w:t>
      </w:r>
    </w:p>
    <w:p w:rsidR="00112970" w:rsidRPr="00112970" w:rsidRDefault="00112970" w:rsidP="00112970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112970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II.1) Tekst, który należy zmienić:</w:t>
      </w:r>
      <w:r w:rsidRPr="0011297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 </w:t>
      </w:r>
    </w:p>
    <w:p w:rsidR="00112970" w:rsidRPr="00112970" w:rsidRDefault="00112970" w:rsidP="00112970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112970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Miejsce, w którym znajduje się zmieniany tekst:</w:t>
      </w:r>
      <w:r w:rsidRPr="0011297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 </w:t>
      </w:r>
      <w:r w:rsidRPr="0011297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112970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Numer sekcji: </w:t>
      </w:r>
      <w:r w:rsidRPr="0011297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IV. </w:t>
      </w:r>
      <w:r w:rsidRPr="0011297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112970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Punkt: </w:t>
      </w:r>
      <w:r w:rsidRPr="0011297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6.2) </w:t>
      </w:r>
      <w:r w:rsidRPr="0011297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112970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W ogłoszeniu jest: </w:t>
      </w:r>
      <w:r w:rsidRPr="0011297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Termin składania ofert lub wniosków o dopuszczenie do udziału w postępowaniu: Data: 2018-05-09, godzina: 14:00 </w:t>
      </w:r>
      <w:r w:rsidRPr="0011297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112970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W ogłoszeniu powinno być: </w:t>
      </w:r>
      <w:r w:rsidRPr="0011297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Termin składania ofert lub wniosków o dopuszczenie do udziału w postępowaniu: Data: 2018-05-17, godzina: 14:00 </w:t>
      </w:r>
    </w:p>
    <w:p w:rsidR="0049756E" w:rsidRDefault="0049756E">
      <w:bookmarkStart w:id="0" w:name="_GoBack"/>
      <w:bookmarkEnd w:id="0"/>
    </w:p>
    <w:sectPr w:rsidR="004975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2970"/>
    <w:rsid w:val="00112970"/>
    <w:rsid w:val="00497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EE866-0D8B-408D-835E-6D045AB45C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332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48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3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57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Leszkowicz</dc:creator>
  <cp:keywords/>
  <dc:description/>
  <cp:lastModifiedBy>Tomasz Leszkowicz</cp:lastModifiedBy>
  <cp:revision>1</cp:revision>
  <dcterms:created xsi:type="dcterms:W3CDTF">2018-04-27T16:17:00Z</dcterms:created>
  <dcterms:modified xsi:type="dcterms:W3CDTF">2018-04-27T16:17:00Z</dcterms:modified>
</cp:coreProperties>
</file>